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C852" w14:textId="77777777" w:rsidR="00DD7F03" w:rsidRPr="00CE72B0" w:rsidRDefault="00E5410B" w:rsidP="00CE72B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Внеклассное занятие по культуре поведения в 4 классе</w:t>
      </w:r>
    </w:p>
    <w:p w14:paraId="0265C5DD" w14:textId="77777777" w:rsidR="00E5410B" w:rsidRPr="00CE72B0" w:rsidRDefault="00E5410B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CE72B0">
        <w:rPr>
          <w:rFonts w:ascii="Times New Roman" w:hAnsi="Times New Roman" w:cs="Times New Roman"/>
          <w:sz w:val="28"/>
          <w:szCs w:val="28"/>
        </w:rPr>
        <w:t xml:space="preserve"> Правила поведения в школе</w:t>
      </w:r>
    </w:p>
    <w:p w14:paraId="15645B1F" w14:textId="68B27997" w:rsidR="00E5410B" w:rsidRPr="00CE72B0" w:rsidRDefault="00CE72B0" w:rsidP="00CE72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E5410B" w:rsidRPr="00CE72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60871B5" w14:textId="77777777" w:rsidR="00CD7ECD" w:rsidRPr="00CE72B0" w:rsidRDefault="00894E90" w:rsidP="00CE72B0">
      <w:pPr>
        <w:pStyle w:val="a3"/>
        <w:numPr>
          <w:ilvl w:val="0"/>
          <w:numId w:val="25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Уточнить и углубить знания детей о правилах поведения в школе посредством решения и моделирования проблемных ситуаций.</w:t>
      </w:r>
    </w:p>
    <w:p w14:paraId="4CFEF522" w14:textId="77777777" w:rsidR="00894E90" w:rsidRPr="00CE72B0" w:rsidRDefault="00894E90" w:rsidP="00CE72B0">
      <w:pPr>
        <w:pStyle w:val="a3"/>
        <w:numPr>
          <w:ilvl w:val="0"/>
          <w:numId w:val="25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Развивать операции сравнения, обобщения и классификации в ходе выполнения заданий распределения правил</w:t>
      </w:r>
      <w:r w:rsidR="007D5D80" w:rsidRPr="00CE72B0">
        <w:rPr>
          <w:rFonts w:ascii="Times New Roman" w:hAnsi="Times New Roman" w:cs="Times New Roman"/>
          <w:sz w:val="28"/>
          <w:szCs w:val="28"/>
        </w:rPr>
        <w:t xml:space="preserve"> по конвертам.</w:t>
      </w:r>
    </w:p>
    <w:p w14:paraId="6C0F0505" w14:textId="77777777" w:rsidR="007D5D80" w:rsidRPr="00CE72B0" w:rsidRDefault="007D5D80" w:rsidP="00CE72B0">
      <w:pPr>
        <w:pStyle w:val="a3"/>
        <w:numPr>
          <w:ilvl w:val="0"/>
          <w:numId w:val="25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детей друг к другу и ответственность за свое поведение в школе в ходе моделирования проблемных ситуаций. </w:t>
      </w:r>
    </w:p>
    <w:p w14:paraId="174091B2" w14:textId="77777777" w:rsidR="00E5410B" w:rsidRPr="00CE72B0" w:rsidRDefault="00E5410B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F226AB" w:rsidRPr="00CE72B0">
        <w:rPr>
          <w:rFonts w:ascii="Times New Roman" w:hAnsi="Times New Roman" w:cs="Times New Roman"/>
          <w:sz w:val="28"/>
          <w:szCs w:val="28"/>
        </w:rPr>
        <w:t xml:space="preserve">билеты на самолет, картинки нежелательного поведения в школе, карточки с правилами, 2 конверта для правил, самолет для передвижения по доске. </w:t>
      </w:r>
    </w:p>
    <w:p w14:paraId="23221D54" w14:textId="77777777" w:rsidR="00E5410B" w:rsidRPr="00CE72B0" w:rsidRDefault="00E5410B" w:rsidP="00CE72B0">
      <w:pPr>
        <w:pStyle w:val="a3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6ECBD3D0" w14:textId="77777777" w:rsidR="007B38FE" w:rsidRPr="00CE72B0" w:rsidRDefault="007B38FE" w:rsidP="00CE72B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Ребята, посмотрите, что я нашла сегодня в почтовом ящике 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(раздать детям билеты для рассматривания).</w:t>
      </w:r>
    </w:p>
    <w:p w14:paraId="1C89CA86" w14:textId="77777777" w:rsidR="007B38FE" w:rsidRPr="00CE72B0" w:rsidRDefault="007B38FE" w:rsidP="00CE72B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14:paraId="6D2B492C" w14:textId="77777777" w:rsidR="00A41298" w:rsidRPr="00CE72B0" w:rsidRDefault="00A41298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AAEE8" wp14:editId="0244EB5A">
            <wp:extent cx="3615267" cy="1240686"/>
            <wp:effectExtent l="0" t="0" r="4445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" t="24214" r="1420" b="29152"/>
                    <a:stretch/>
                  </pic:blipFill>
                  <pic:spPr bwMode="auto">
                    <a:xfrm>
                      <a:off x="0" y="0"/>
                      <a:ext cx="3636352" cy="12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31CAA" w14:textId="77777777" w:rsidR="00CF7C47" w:rsidRPr="00CE72B0" w:rsidRDefault="00A41298" w:rsidP="00CE72B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Смотрите, вместе с билетами была еще и записка. Послушайте</w:t>
      </w:r>
      <w:r w:rsidR="00CC20CB" w:rsidRPr="00CE72B0">
        <w:rPr>
          <w:rFonts w:ascii="Times New Roman" w:hAnsi="Times New Roman" w:cs="Times New Roman"/>
          <w:sz w:val="28"/>
          <w:szCs w:val="28"/>
        </w:rPr>
        <w:t xml:space="preserve"> внимательно</w:t>
      </w:r>
      <w:r w:rsidRPr="00CE72B0">
        <w:rPr>
          <w:rFonts w:ascii="Times New Roman" w:hAnsi="Times New Roman" w:cs="Times New Roman"/>
          <w:sz w:val="28"/>
          <w:szCs w:val="28"/>
        </w:rPr>
        <w:t xml:space="preserve">, я прочту ее вслух: </w:t>
      </w:r>
    </w:p>
    <w:p w14:paraId="7C8F6D03" w14:textId="77777777" w:rsidR="00A41298" w:rsidRPr="00CE72B0" w:rsidRDefault="00A41298" w:rsidP="00CE72B0">
      <w:pPr>
        <w:spacing w:line="36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Дорогие ученики 4а класса, наша авиакомпания предлагает вам слетать в страну школьных правил. Мы очень вас просим, чтобы вы слетали туда и 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составили список этих правил для того, чтобы мы смогли их дать другим ребятам. Можете ли вы отправиться в путешествие и помочь нам?</w:t>
      </w:r>
    </w:p>
    <w:p w14:paraId="25560254" w14:textId="77777777" w:rsidR="00A41298" w:rsidRPr="00CE72B0" w:rsidRDefault="00A41298" w:rsidP="00CE72B0">
      <w:pPr>
        <w:pStyle w:val="a3"/>
        <w:numPr>
          <w:ilvl w:val="0"/>
          <w:numId w:val="3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F7C47" w:rsidRPr="00CE72B0">
        <w:rPr>
          <w:rFonts w:ascii="Times New Roman" w:hAnsi="Times New Roman" w:cs="Times New Roman"/>
          <w:sz w:val="28"/>
          <w:szCs w:val="28"/>
        </w:rPr>
        <w:t xml:space="preserve">мы поможем составить правила? </w:t>
      </w:r>
    </w:p>
    <w:p w14:paraId="6FA41C44" w14:textId="77777777" w:rsidR="00CF7C47" w:rsidRPr="00CE72B0" w:rsidRDefault="00CF7C47" w:rsidP="00CE72B0">
      <w:pPr>
        <w:pStyle w:val="a3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Повторение знакомых правил поведения в школе</w:t>
      </w:r>
    </w:p>
    <w:p w14:paraId="05DD4F0C" w14:textId="77777777" w:rsidR="00CF7C47" w:rsidRPr="00CE72B0" w:rsidRDefault="00CF7C47" w:rsidP="00CE72B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Ребята, посмотрите на доску. Нас ожидает длинный путь. Мы остановимся в нескольких городах и в каждом нужно будет выполнить одно задание. Как только мы его выполним, можем отправляться в следующий город</w:t>
      </w:r>
      <w:r w:rsidR="00450DCD"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450DCD" w:rsidRPr="00CE72B0">
        <w:rPr>
          <w:rFonts w:ascii="Times New Roman" w:hAnsi="Times New Roman" w:cs="Times New Roman"/>
          <w:i/>
          <w:iCs/>
          <w:sz w:val="28"/>
          <w:szCs w:val="28"/>
        </w:rPr>
        <w:t>(на доске изображен путь и остановки + макет самолетика передвигается от одного города к другому)</w:t>
      </w:r>
    </w:p>
    <w:p w14:paraId="162E3A08" w14:textId="77777777" w:rsidR="00900F61" w:rsidRPr="00CE72B0" w:rsidRDefault="00CF7C47" w:rsidP="00CE72B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И первый город, в который мы полетим – 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450DCD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ород 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900F61" w:rsidRPr="00CE72B0">
        <w:rPr>
          <w:rFonts w:ascii="Times New Roman" w:hAnsi="Times New Roman" w:cs="Times New Roman"/>
          <w:i/>
          <w:iCs/>
          <w:sz w:val="28"/>
          <w:szCs w:val="28"/>
        </w:rPr>
        <w:t>арушенных</w:t>
      </w:r>
      <w:r w:rsidR="00450DCD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правил.</w:t>
      </w:r>
      <w:r w:rsidR="00450DCD" w:rsidRPr="00CE72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50101" w14:textId="77777777" w:rsidR="00900F61" w:rsidRPr="00CE72B0" w:rsidRDefault="00900F61" w:rsidP="00CE72B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Как вы думаете, почему этот город так называется?</w:t>
      </w:r>
    </w:p>
    <w:p w14:paraId="51B42A66" w14:textId="77777777" w:rsidR="00450DCD" w:rsidRPr="00CE72B0" w:rsidRDefault="00450DCD" w:rsidP="00CE72B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Сейчас мы узнаем, с какими правилами поведения в школе вы уже знакомы. Посмотрите на картинки, скажите, какие правила поведения в школе нарушают дети. </w:t>
      </w:r>
    </w:p>
    <w:p w14:paraId="07CB7D40" w14:textId="77777777" w:rsidR="00450DCD" w:rsidRPr="00CE72B0" w:rsidRDefault="00450DCD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592EB" wp14:editId="55E21631">
            <wp:extent cx="2357690" cy="156633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08" cy="15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3E5"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7B23E5"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A37F5" wp14:editId="34C189E5">
            <wp:extent cx="2355408" cy="15703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68" cy="15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3E5"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7B23E5"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3F280" wp14:editId="010B1051">
            <wp:extent cx="2971800" cy="153971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32" cy="15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3E5"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7B23E5"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D91A0" wp14:editId="0C486253">
            <wp:extent cx="2735843" cy="1557866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65" cy="15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ACD6" w14:textId="77777777" w:rsidR="00862310" w:rsidRPr="00CE72B0" w:rsidRDefault="00862310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0B5CC" wp14:editId="7AD3435E">
            <wp:extent cx="2065020" cy="1574474"/>
            <wp:effectExtent l="0" t="0" r="0" b="698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84" cy="15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A13AB" wp14:editId="39118A9F">
            <wp:extent cx="2384415" cy="1591734"/>
            <wp:effectExtent l="0" t="0" r="0" b="8890"/>
            <wp:docPr id="8" name="Рисунок 8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89" cy="15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FC735" wp14:editId="1F8A271B">
            <wp:extent cx="2410939" cy="1608667"/>
            <wp:effectExtent l="0" t="0" r="8890" b="0"/>
            <wp:docPr id="9" name="Рисунок 9" descr="Изображение выглядит как внутренний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пол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54" cy="16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E87"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EB6E87"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AEB30" wp14:editId="21EF77CA">
            <wp:extent cx="1673112" cy="2514600"/>
            <wp:effectExtent l="0" t="0" r="3810" b="0"/>
            <wp:docPr id="10" name="Рисунок 10" descr="Изображение выглядит как спорт, человек, внешний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порт, человек, внешний, молод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03" cy="25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4423" w14:textId="77777777" w:rsidR="00EB6E87" w:rsidRPr="00CE72B0" w:rsidRDefault="00EB6E87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Добиваемся, чтобы дети назвали следующие правила: </w:t>
      </w:r>
    </w:p>
    <w:p w14:paraId="7899EDF8" w14:textId="77777777" w:rsidR="00862310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не спать на уроках;</w:t>
      </w:r>
    </w:p>
    <w:p w14:paraId="444B3B94" w14:textId="77777777" w:rsidR="00EB6E87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не обижать других ребят;</w:t>
      </w:r>
    </w:p>
    <w:p w14:paraId="1539799B" w14:textId="77777777" w:rsidR="00EB6E87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не кататься по перилам;</w:t>
      </w:r>
    </w:p>
    <w:p w14:paraId="58FAE4CE" w14:textId="77777777" w:rsidR="00EB6E87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не бегать по лестнице;</w:t>
      </w:r>
    </w:p>
    <w:p w14:paraId="2C28A733" w14:textId="77777777" w:rsidR="00EB6E87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не пользоваться телефоном на уроках;</w:t>
      </w:r>
    </w:p>
    <w:p w14:paraId="2EA32CBD" w14:textId="77777777" w:rsidR="00EB6E87" w:rsidRPr="00CE72B0" w:rsidRDefault="00855385" w:rsidP="00CE72B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играть в спокойные игры на переменах. </w:t>
      </w:r>
    </w:p>
    <w:p w14:paraId="44F82700" w14:textId="77777777" w:rsidR="002E596C" w:rsidRPr="00CE72B0" w:rsidRDefault="00EB6E87" w:rsidP="00CE72B0">
      <w:pPr>
        <w:pStyle w:val="a3"/>
        <w:numPr>
          <w:ilvl w:val="0"/>
          <w:numId w:val="7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="005227F4" w:rsidRPr="00CE72B0">
        <w:rPr>
          <w:rFonts w:ascii="Times New Roman" w:hAnsi="Times New Roman" w:cs="Times New Roman"/>
          <w:sz w:val="28"/>
          <w:szCs w:val="28"/>
        </w:rPr>
        <w:t xml:space="preserve">Теперь </w:t>
      </w:r>
      <w:r w:rsidRPr="00CE72B0">
        <w:rPr>
          <w:rFonts w:ascii="Times New Roman" w:hAnsi="Times New Roman" w:cs="Times New Roman"/>
          <w:sz w:val="28"/>
          <w:szCs w:val="28"/>
        </w:rPr>
        <w:t xml:space="preserve">мы можем лететь в следующий город 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(самолётик на доске передвигается)</w:t>
      </w:r>
    </w:p>
    <w:p w14:paraId="7EFD0AC1" w14:textId="77777777" w:rsidR="00855385" w:rsidRPr="00CE72B0" w:rsidRDefault="00855385" w:rsidP="00CE72B0">
      <w:pPr>
        <w:pStyle w:val="a3"/>
        <w:numPr>
          <w:ilvl w:val="0"/>
          <w:numId w:val="1"/>
        </w:numPr>
        <w:spacing w:before="120"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новыми правилами и использование правил в практических ситуациях </w:t>
      </w:r>
    </w:p>
    <w:p w14:paraId="4C92938F" w14:textId="77777777" w:rsidR="006931E0" w:rsidRPr="00CE72B0" w:rsidRDefault="00565D5D" w:rsidP="00CE72B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Решение ситуаций и их моделирование </w:t>
      </w:r>
    </w:p>
    <w:p w14:paraId="2E33C21F" w14:textId="77777777" w:rsidR="00EB6E87" w:rsidRPr="00CE72B0" w:rsidRDefault="00855385" w:rsidP="00CE72B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931E0" w:rsidRPr="00CE72B0">
        <w:rPr>
          <w:rFonts w:ascii="Times New Roman" w:hAnsi="Times New Roman" w:cs="Times New Roman"/>
          <w:sz w:val="28"/>
          <w:szCs w:val="28"/>
        </w:rPr>
        <w:t xml:space="preserve">давайте хором прочитаем название города, в котором сейчас находимся </w:t>
      </w:r>
      <w:r w:rsidR="006931E0" w:rsidRPr="00CE72B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город</w:t>
      </w:r>
      <w:r w:rsidR="006931E0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226AB" w:rsidRPr="00CE72B0">
        <w:rPr>
          <w:rFonts w:ascii="Times New Roman" w:hAnsi="Times New Roman" w:cs="Times New Roman"/>
          <w:i/>
          <w:iCs/>
          <w:sz w:val="28"/>
          <w:szCs w:val="28"/>
        </w:rPr>
        <w:t>Неп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>равильного поведения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6931E0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12AAEBB1" w14:textId="77777777" w:rsidR="00900F61" w:rsidRPr="00CE72B0" w:rsidRDefault="00900F61" w:rsidP="00CE72B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lastRenderedPageBreak/>
        <w:t>Кто догадывается, почему этот город так называется?</w:t>
      </w:r>
    </w:p>
    <w:p w14:paraId="4220A344" w14:textId="77777777" w:rsidR="00A76A91" w:rsidRPr="00CE72B0" w:rsidRDefault="00A76A91" w:rsidP="00CE72B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Сейчас</w:t>
      </w:r>
      <w:r w:rsidR="000C3E4C" w:rsidRPr="00CE72B0">
        <w:rPr>
          <w:rFonts w:ascii="Times New Roman" w:hAnsi="Times New Roman" w:cs="Times New Roman"/>
          <w:sz w:val="28"/>
          <w:szCs w:val="28"/>
        </w:rPr>
        <w:t xml:space="preserve"> будем слушать различные ситуации и разбираться, где правила поведения в школе неправильные. Затем будем показывать, как нужно правильно поступить в данной ситуации. </w:t>
      </w:r>
    </w:p>
    <w:p w14:paraId="792449DB" w14:textId="77777777" w:rsidR="000C3E4C" w:rsidRPr="00CE72B0" w:rsidRDefault="000C3E4C" w:rsidP="00CE72B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Слушайте меня внимательно. </w:t>
      </w:r>
    </w:p>
    <w:p w14:paraId="003254D1" w14:textId="77777777" w:rsidR="000C3E4C" w:rsidRPr="00CE72B0" w:rsidRDefault="000C3E4C" w:rsidP="00CE72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Первая ситуация</w:t>
      </w:r>
    </w:p>
    <w:p w14:paraId="25EC8BF3" w14:textId="77777777" w:rsidR="000C3E4C" w:rsidRPr="00CE72B0" w:rsidRDefault="000C3E4C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В школе уже прозвенел звонок на урок. Все ребята уже сидят за партами и внимательно слушают учителя. Но Ваня опоздал. Он громко открыл дверь класса, ничего не сказал и прошел к своей парте. Стал громко выкладывать учебники на парту. </w:t>
      </w:r>
    </w:p>
    <w:p w14:paraId="7EC1C1B1" w14:textId="77777777" w:rsidR="000C3E4C" w:rsidRPr="00CE72B0" w:rsidRDefault="000C3E4C" w:rsidP="00CE72B0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Ребята, как вы думаете, правильно ли </w:t>
      </w:r>
      <w:r w:rsidR="0024734F" w:rsidRPr="00CE72B0">
        <w:rPr>
          <w:rFonts w:ascii="Times New Roman" w:hAnsi="Times New Roman" w:cs="Times New Roman"/>
          <w:sz w:val="28"/>
          <w:szCs w:val="28"/>
        </w:rPr>
        <w:t>ведет</w:t>
      </w:r>
      <w:r w:rsidRPr="00CE72B0">
        <w:rPr>
          <w:rFonts w:ascii="Times New Roman" w:hAnsi="Times New Roman" w:cs="Times New Roman"/>
          <w:sz w:val="28"/>
          <w:szCs w:val="28"/>
        </w:rPr>
        <w:t xml:space="preserve"> </w:t>
      </w:r>
      <w:r w:rsidR="0099482F" w:rsidRPr="00CE72B0">
        <w:rPr>
          <w:rFonts w:ascii="Times New Roman" w:hAnsi="Times New Roman" w:cs="Times New Roman"/>
          <w:sz w:val="28"/>
          <w:szCs w:val="28"/>
        </w:rPr>
        <w:t>себя Ваня?</w:t>
      </w:r>
    </w:p>
    <w:p w14:paraId="6A309869" w14:textId="77777777" w:rsidR="0099482F" w:rsidRPr="00CE72B0" w:rsidRDefault="0099482F" w:rsidP="00CE72B0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Что он сделал не так?</w:t>
      </w:r>
    </w:p>
    <w:p w14:paraId="6553F0C0" w14:textId="77777777" w:rsidR="0099482F" w:rsidRPr="00CE72B0" w:rsidRDefault="0099482F" w:rsidP="00CE72B0">
      <w:pPr>
        <w:pStyle w:val="a3"/>
        <w:numPr>
          <w:ilvl w:val="0"/>
          <w:numId w:val="10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C849DD" w:rsidRPr="00CE72B0">
        <w:rPr>
          <w:rFonts w:ascii="Times New Roman" w:hAnsi="Times New Roman" w:cs="Times New Roman"/>
          <w:sz w:val="28"/>
          <w:szCs w:val="28"/>
        </w:rPr>
        <w:t>сформулируем</w:t>
      </w:r>
      <w:r w:rsidRPr="00CE72B0">
        <w:rPr>
          <w:rFonts w:ascii="Times New Roman" w:hAnsi="Times New Roman" w:cs="Times New Roman"/>
          <w:sz w:val="28"/>
          <w:szCs w:val="28"/>
        </w:rPr>
        <w:t xml:space="preserve"> правила поведения в такой ситуации.</w:t>
      </w:r>
    </w:p>
    <w:p w14:paraId="6047D236" w14:textId="77777777" w:rsidR="0099482F" w:rsidRPr="00CE72B0" w:rsidRDefault="0099482F" w:rsidP="00CE72B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опоздал в школу, нужно вести себя очень тихо.</w:t>
      </w:r>
    </w:p>
    <w:p w14:paraId="3E584100" w14:textId="77777777" w:rsidR="0099482F" w:rsidRPr="00CE72B0" w:rsidRDefault="0099482F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Работа с правилом: почему нужно себя вести тихо? (потому что у всех уже идет урок, не нужно мешать)</w:t>
      </w:r>
    </w:p>
    <w:p w14:paraId="5AC27F9B" w14:textId="77777777" w:rsidR="0099482F" w:rsidRPr="00CE72B0" w:rsidRDefault="0099482F" w:rsidP="00CE72B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опоздании нужно тихонечко войти в класс, остановиться у двери, попросить у учителя разрешения пройти к своему месту</w:t>
      </w:r>
    </w:p>
    <w:p w14:paraId="72A638A5" w14:textId="77777777" w:rsidR="0099482F" w:rsidRPr="00CE72B0" w:rsidRDefault="0099482F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Работа с правилом: почему нужно сначала поговорить с учителем? (учитель в школе несет ответственность за детей</w:t>
      </w:r>
      <w:r w:rsidR="0024734F" w:rsidRPr="00CE72B0">
        <w:rPr>
          <w:rFonts w:ascii="Times New Roman" w:hAnsi="Times New Roman" w:cs="Times New Roman"/>
          <w:sz w:val="28"/>
          <w:szCs w:val="28"/>
        </w:rPr>
        <w:t xml:space="preserve"> и переживает за каждого, поэтому нужно сообщить причину опоздания</w:t>
      </w:r>
      <w:r w:rsidRPr="00CE72B0">
        <w:rPr>
          <w:rFonts w:ascii="Times New Roman" w:hAnsi="Times New Roman" w:cs="Times New Roman"/>
          <w:sz w:val="28"/>
          <w:szCs w:val="28"/>
        </w:rPr>
        <w:t>)</w:t>
      </w:r>
    </w:p>
    <w:p w14:paraId="6DD7FBE3" w14:textId="77777777" w:rsidR="0024734F" w:rsidRPr="00CE72B0" w:rsidRDefault="0024734F" w:rsidP="00CE72B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Школьные принадлежности на уроке нужно выкладывать тихо.</w:t>
      </w:r>
    </w:p>
    <w:p w14:paraId="11E72DAD" w14:textId="77777777" w:rsidR="00C849DD" w:rsidRPr="00CE72B0" w:rsidRDefault="0024734F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Работа с правилом: почему нужно это делать тихо? (потому что уже идет урок, остальным не нужно мешать учиться)</w:t>
      </w:r>
    </w:p>
    <w:p w14:paraId="6CD00336" w14:textId="77777777" w:rsidR="00C849DD" w:rsidRPr="00CE72B0" w:rsidRDefault="00565D5D" w:rsidP="00CE72B0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Сейчас будем пробовать соблюдать правила в этой ситуации. Кто хочет сыграть роль Вани? </w:t>
      </w:r>
    </w:p>
    <w:p w14:paraId="031825C2" w14:textId="77777777" w:rsidR="00565D5D" w:rsidRPr="00CE72B0" w:rsidRDefault="00565D5D" w:rsidP="00CE72B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Обыгрывание ситуации с опозданием.</w:t>
      </w:r>
    </w:p>
    <w:p w14:paraId="506D2FC2" w14:textId="77777777" w:rsidR="0024734F" w:rsidRPr="00CE72B0" w:rsidRDefault="0024734F" w:rsidP="00CE72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Вторая ситуация</w:t>
      </w:r>
    </w:p>
    <w:p w14:paraId="07CE0CBC" w14:textId="77777777" w:rsidR="0024734F" w:rsidRPr="00CE72B0" w:rsidRDefault="0024734F" w:rsidP="00CE72B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Ребята, послушайте еще одну историю.</w:t>
      </w:r>
    </w:p>
    <w:p w14:paraId="06CB37F5" w14:textId="77777777" w:rsidR="00801A3D" w:rsidRPr="00CE72B0" w:rsidRDefault="0024734F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Прозвенел звонок</w:t>
      </w:r>
      <w:r w:rsidR="00801A3D" w:rsidRPr="00CE72B0">
        <w:rPr>
          <w:rFonts w:ascii="Times New Roman" w:hAnsi="Times New Roman" w:cs="Times New Roman"/>
          <w:sz w:val="28"/>
          <w:szCs w:val="28"/>
        </w:rPr>
        <w:t>. Все ребята обрадовались и пошли на перемену. Миша и Катя поругались. Миша так сильно обиделся на Катю, что даже захотел уйти домой. Он сказал учителю, что пошел в туалет, а сам ушел домой и никому об этом не сказал.</w:t>
      </w:r>
    </w:p>
    <w:p w14:paraId="3D2E5333" w14:textId="77777777" w:rsidR="0024734F" w:rsidRPr="00CE72B0" w:rsidRDefault="00801A3D" w:rsidP="00CE72B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Ребята, правильно ли поступил Миша в данной ситуации?</w:t>
      </w:r>
    </w:p>
    <w:p w14:paraId="353A90E9" w14:textId="77777777" w:rsidR="00801A3D" w:rsidRPr="00CE72B0" w:rsidRDefault="00801A3D" w:rsidP="00CE72B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Что он сделал не так?</w:t>
      </w:r>
    </w:p>
    <w:p w14:paraId="22D61C21" w14:textId="77777777" w:rsidR="00A87E09" w:rsidRPr="00CE72B0" w:rsidRDefault="00801A3D" w:rsidP="00CE72B0">
      <w:pPr>
        <w:pStyle w:val="a3"/>
        <w:numPr>
          <w:ilvl w:val="0"/>
          <w:numId w:val="13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Давайте составим правила поведения в подобных ситуациях.</w:t>
      </w:r>
    </w:p>
    <w:p w14:paraId="0B01DD88" w14:textId="77777777" w:rsidR="00801A3D" w:rsidRPr="00CE72B0" w:rsidRDefault="00801A3D" w:rsidP="00CE72B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нужно обманывать учителя</w:t>
      </w:r>
    </w:p>
    <w:p w14:paraId="619C5F14" w14:textId="77777777" w:rsidR="00A87E09" w:rsidRPr="00CE72B0" w:rsidRDefault="00801A3D" w:rsidP="00CE72B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Нельзя уходить из школы</w:t>
      </w:r>
      <w:r w:rsidR="00A87E09"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без разрешения учителя</w:t>
      </w:r>
    </w:p>
    <w:p w14:paraId="46F876B4" w14:textId="77777777" w:rsidR="00A87E09" w:rsidRPr="00CE72B0" w:rsidRDefault="00A87E09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Работа с правилами: ребята, почему учителю нужно говорить только правду? (учитель несет ответственность и переживает за каждого ребенка)</w:t>
      </w:r>
    </w:p>
    <w:p w14:paraId="44EEBB92" w14:textId="77777777" w:rsidR="00565D5D" w:rsidRPr="00CE72B0" w:rsidRDefault="00565D5D" w:rsidP="00CE72B0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Сейчас проверим, как вы поняли правила поведения в этой ситуации. Кто хочет попробовать? </w:t>
      </w:r>
    </w:p>
    <w:p w14:paraId="159EA443" w14:textId="77777777" w:rsidR="00565D5D" w:rsidRPr="00CE72B0" w:rsidRDefault="00565D5D" w:rsidP="00CE72B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Обыгрывание ситуации.</w:t>
      </w:r>
    </w:p>
    <w:p w14:paraId="0210581D" w14:textId="77777777" w:rsidR="00801A3D" w:rsidRPr="00CE72B0" w:rsidRDefault="00A87E09" w:rsidP="00CE72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Третья ситуация</w:t>
      </w:r>
    </w:p>
    <w:p w14:paraId="481105BC" w14:textId="77777777" w:rsidR="00E23848" w:rsidRPr="00CE72B0" w:rsidRDefault="00A87E09" w:rsidP="00CE72B0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Послушайте еще одну </w:t>
      </w:r>
      <w:r w:rsidR="00E23848" w:rsidRPr="00CE72B0">
        <w:rPr>
          <w:rFonts w:ascii="Times New Roman" w:hAnsi="Times New Roman" w:cs="Times New Roman"/>
          <w:sz w:val="28"/>
          <w:szCs w:val="28"/>
        </w:rPr>
        <w:t>историю</w:t>
      </w:r>
      <w:r w:rsidRPr="00CE72B0">
        <w:rPr>
          <w:rFonts w:ascii="Times New Roman" w:hAnsi="Times New Roman" w:cs="Times New Roman"/>
          <w:sz w:val="28"/>
          <w:szCs w:val="28"/>
        </w:rPr>
        <w:t>.</w:t>
      </w:r>
    </w:p>
    <w:p w14:paraId="5015D5CA" w14:textId="77777777" w:rsidR="00E23848" w:rsidRPr="00CE72B0" w:rsidRDefault="00E23848" w:rsidP="00CE72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Сережа часто не понимает за что на него обижаются одноклассники. Он дергает девочек за косички, ставит подножки. А если ему нужны ручка или карандаш, без разрешения берет их на парте одноклассников. </w:t>
      </w:r>
    </w:p>
    <w:p w14:paraId="70B784B7" w14:textId="77777777" w:rsidR="00C849DD" w:rsidRPr="00CE72B0" w:rsidRDefault="00E23848" w:rsidP="00CE72B0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Ребята, а за что все-таки одноклассники обижаются на Сережу? Что он делает не так?</w:t>
      </w:r>
    </w:p>
    <w:p w14:paraId="4B6B549E" w14:textId="77777777" w:rsidR="00C849DD" w:rsidRPr="00CE72B0" w:rsidRDefault="00C849DD" w:rsidP="00CE72B0">
      <w:pPr>
        <w:pStyle w:val="a3"/>
        <w:numPr>
          <w:ilvl w:val="0"/>
          <w:numId w:val="14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Давайте сформулируем правила для Сережи.</w:t>
      </w:r>
    </w:p>
    <w:p w14:paraId="6F9A2037" w14:textId="77777777" w:rsidR="00C849DD" w:rsidRPr="00CE72B0" w:rsidRDefault="00C849DD" w:rsidP="00CE72B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Не нужно обижать одноклассников.</w:t>
      </w:r>
    </w:p>
    <w:p w14:paraId="06D2D0A0" w14:textId="77777777" w:rsidR="00C849DD" w:rsidRPr="00CE72B0" w:rsidRDefault="00C849DD" w:rsidP="00CE72B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нужно брать без спроса чужие принадлежности.</w:t>
      </w:r>
    </w:p>
    <w:p w14:paraId="609A3A4D" w14:textId="77777777" w:rsidR="00C849DD" w:rsidRPr="00CE72B0" w:rsidRDefault="00C849DD" w:rsidP="00CE72B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Если тебе нужны какие-то принадлежности, нужно попросить вежливо. </w:t>
      </w:r>
    </w:p>
    <w:p w14:paraId="17BB944F" w14:textId="77777777" w:rsidR="00C849DD" w:rsidRPr="00CE72B0" w:rsidRDefault="00565D5D" w:rsidP="00CE72B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Обыгрывание ситуации. </w:t>
      </w:r>
    </w:p>
    <w:p w14:paraId="1235699A" w14:textId="77777777" w:rsidR="00565D5D" w:rsidRPr="00CE72B0" w:rsidRDefault="00565D5D" w:rsidP="00CE72B0">
      <w:pPr>
        <w:pStyle w:val="a3"/>
        <w:numPr>
          <w:ilvl w:val="0"/>
          <w:numId w:val="19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Итак, ребята, молодцы! Мы узнали уже много правил. Теперь можем лететь в другой город.</w:t>
      </w:r>
    </w:p>
    <w:p w14:paraId="2620F6B0" w14:textId="77777777" w:rsidR="00683E9C" w:rsidRPr="00CE72B0" w:rsidRDefault="00FA2213" w:rsidP="00CE72B0">
      <w:pPr>
        <w:pStyle w:val="a3"/>
        <w:numPr>
          <w:ilvl w:val="0"/>
          <w:numId w:val="8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«Разложи правила по конвертам»</w:t>
      </w:r>
    </w:p>
    <w:p w14:paraId="59A48B30" w14:textId="77777777" w:rsidR="005227F4" w:rsidRPr="00CE72B0" w:rsidRDefault="005227F4" w:rsidP="00CE72B0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Прочитаем хором название этого города 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F226AB" w:rsidRPr="00CE72B0">
        <w:rPr>
          <w:rFonts w:ascii="Times New Roman" w:hAnsi="Times New Roman" w:cs="Times New Roman"/>
          <w:i/>
          <w:iCs/>
          <w:sz w:val="28"/>
          <w:szCs w:val="28"/>
        </w:rPr>
        <w:t>город Перепутанных правил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87C94B2" w14:textId="77777777" w:rsidR="00900F61" w:rsidRPr="00CE72B0" w:rsidRDefault="00900F61" w:rsidP="00CE72B0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Как вы думаете, почему этот город так называется?</w:t>
      </w:r>
    </w:p>
    <w:p w14:paraId="7E61257C" w14:textId="77777777" w:rsidR="00565D5D" w:rsidRPr="00CE72B0" w:rsidRDefault="00AE21CA" w:rsidP="00CE72B0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Смотрите, ребята, здесь есть какой-то конверт! А внутри него письмо. Хотите, чтобы я прочитала? </w:t>
      </w:r>
    </w:p>
    <w:p w14:paraId="6FE8086B" w14:textId="77777777" w:rsidR="00AE21CA" w:rsidRPr="00CE72B0" w:rsidRDefault="00AE21CA" w:rsidP="00CE72B0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Здравствуйте, ребята! Мы рады приветствовать вас в нашем городе.</w:t>
      </w:r>
      <w:r w:rsidR="002C49B2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У нас произошла неприятная ситуация. Для школьников вашего города мы готовили 2 конверта. В один положили правила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правильного поведения</w:t>
      </w:r>
      <w:r w:rsidR="002C49B2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в школе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, в </w:t>
      </w:r>
      <w:r w:rsidR="002C49B2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другой – </w:t>
      </w:r>
      <w:r w:rsidR="005227F4" w:rsidRPr="00CE72B0">
        <w:rPr>
          <w:rFonts w:ascii="Times New Roman" w:hAnsi="Times New Roman" w:cs="Times New Roman"/>
          <w:i/>
          <w:iCs/>
          <w:sz w:val="28"/>
          <w:szCs w:val="28"/>
        </w:rPr>
        <w:t>неправильного поведения в школе</w:t>
      </w:r>
      <w:r w:rsidR="002C49B2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D41C3" w:rsidRPr="00CE72B0">
        <w:rPr>
          <w:rFonts w:ascii="Times New Roman" w:hAnsi="Times New Roman" w:cs="Times New Roman"/>
          <w:i/>
          <w:iCs/>
          <w:sz w:val="28"/>
          <w:szCs w:val="28"/>
        </w:rPr>
        <w:t>Но конверты упали и правила перемешались. Вы сможете нам помочь</w:t>
      </w:r>
      <w:r w:rsidR="004442BB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разложить их по конвертам</w:t>
      </w:r>
      <w:r w:rsidR="004D41C3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? </w:t>
      </w:r>
    </w:p>
    <w:p w14:paraId="3397F32C" w14:textId="77777777" w:rsidR="00AE21CA" w:rsidRPr="00CE72B0" w:rsidRDefault="00AE21CA" w:rsidP="00CE72B0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Ребята, поможем собрать правила? </w:t>
      </w:r>
    </w:p>
    <w:p w14:paraId="6758B407" w14:textId="77777777" w:rsidR="00AE21CA" w:rsidRPr="00CE72B0" w:rsidRDefault="00AE21CA" w:rsidP="00CE72B0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Сейчас посмотрим, как</w:t>
      </w:r>
      <w:r w:rsidR="004D41C3" w:rsidRPr="00CE72B0">
        <w:rPr>
          <w:rFonts w:ascii="Times New Roman" w:hAnsi="Times New Roman" w:cs="Times New Roman"/>
          <w:sz w:val="28"/>
          <w:szCs w:val="28"/>
        </w:rPr>
        <w:t xml:space="preserve"> вы понимаете</w:t>
      </w:r>
      <w:r w:rsidR="001857C6" w:rsidRPr="00CE72B0">
        <w:rPr>
          <w:rFonts w:ascii="Times New Roman" w:hAnsi="Times New Roman" w:cs="Times New Roman"/>
          <w:sz w:val="28"/>
          <w:szCs w:val="28"/>
        </w:rPr>
        <w:t xml:space="preserve"> разницу между правильным и неправильным поведением в школе.</w:t>
      </w:r>
    </w:p>
    <w:p w14:paraId="50FF509A" w14:textId="77777777" w:rsidR="00AE21CA" w:rsidRPr="00CE72B0" w:rsidRDefault="00AE21CA" w:rsidP="00CE72B0">
      <w:pPr>
        <w:pStyle w:val="a3"/>
        <w:numPr>
          <w:ilvl w:val="0"/>
          <w:numId w:val="19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Посмотрите</w:t>
      </w:r>
      <w:r w:rsidR="004D41C3" w:rsidRPr="00CE72B0">
        <w:rPr>
          <w:rFonts w:ascii="Times New Roman" w:hAnsi="Times New Roman" w:cs="Times New Roman"/>
          <w:sz w:val="28"/>
          <w:szCs w:val="28"/>
        </w:rPr>
        <w:t>, у нас есть два конверта. Один называется «</w:t>
      </w:r>
      <w:r w:rsidR="00DE0AFE" w:rsidRPr="00CE72B0">
        <w:rPr>
          <w:rFonts w:ascii="Times New Roman" w:hAnsi="Times New Roman" w:cs="Times New Roman"/>
          <w:sz w:val="28"/>
          <w:szCs w:val="28"/>
        </w:rPr>
        <w:t>Правильное поведение</w:t>
      </w:r>
      <w:r w:rsidR="004D41C3" w:rsidRPr="00CE72B0">
        <w:rPr>
          <w:rFonts w:ascii="Times New Roman" w:hAnsi="Times New Roman" w:cs="Times New Roman"/>
          <w:sz w:val="28"/>
          <w:szCs w:val="28"/>
        </w:rPr>
        <w:t xml:space="preserve"> в школе», другой – «</w:t>
      </w:r>
      <w:r w:rsidR="00DE0AFE" w:rsidRPr="00CE72B0">
        <w:rPr>
          <w:rFonts w:ascii="Times New Roman" w:hAnsi="Times New Roman" w:cs="Times New Roman"/>
          <w:sz w:val="28"/>
          <w:szCs w:val="28"/>
        </w:rPr>
        <w:t>Неправильное поведение</w:t>
      </w:r>
      <w:r w:rsidR="004D41C3" w:rsidRPr="00CE72B0">
        <w:rPr>
          <w:rFonts w:ascii="Times New Roman" w:hAnsi="Times New Roman" w:cs="Times New Roman"/>
          <w:sz w:val="28"/>
          <w:szCs w:val="28"/>
        </w:rPr>
        <w:t xml:space="preserve"> в школе». Сейчас вы по очереди будете выходить, вытягивать любую карточку с правилом, читать вслух и определять, в какой конверт нужно его положить. Приступаем.</w:t>
      </w:r>
      <w:r w:rsidR="002C49B2" w:rsidRPr="00CE72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C3F889" w14:textId="77777777" w:rsidR="001857C6" w:rsidRPr="00CE72B0" w:rsidRDefault="00F4401E" w:rsidP="00CE72B0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225BE0" wp14:editId="652B9975">
            <wp:extent cx="2724481" cy="345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3140" r="22419" b="219"/>
                    <a:stretch/>
                  </pic:blipFill>
                  <pic:spPr bwMode="auto">
                    <a:xfrm>
                      <a:off x="0" y="0"/>
                      <a:ext cx="2727361" cy="345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B0BB9" wp14:editId="40ED9977">
            <wp:extent cx="2670652" cy="34705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8" t="2691" r="23056"/>
                    <a:stretch/>
                  </pic:blipFill>
                  <pic:spPr bwMode="auto">
                    <a:xfrm>
                      <a:off x="0" y="0"/>
                      <a:ext cx="2674827" cy="34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2A2BF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Здороваться с учителями и товарищами</w:t>
      </w:r>
    </w:p>
    <w:p w14:paraId="55CA4058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Отвлекать соседа по парте</w:t>
      </w:r>
    </w:p>
    <w:p w14:paraId="4B134A55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Разговаривать на уроке</w:t>
      </w:r>
    </w:p>
    <w:p w14:paraId="3E177AF7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Поднимать руку, если хочешь ответить</w:t>
      </w:r>
    </w:p>
    <w:p w14:paraId="25D538A3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Кричать и бегать на переменах</w:t>
      </w:r>
    </w:p>
    <w:p w14:paraId="7FEA960F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Играть на переменах в спокойные игры</w:t>
      </w:r>
    </w:p>
    <w:p w14:paraId="658BBD46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Быть культурным, не грубить, не обзываться</w:t>
      </w:r>
    </w:p>
    <w:p w14:paraId="3CE92223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Вести себя тихо в столовой</w:t>
      </w:r>
    </w:p>
    <w:p w14:paraId="56CF6E48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Разговаривать во время еды</w:t>
      </w:r>
    </w:p>
    <w:p w14:paraId="6EC6AAA0" w14:textId="77777777" w:rsidR="002C49B2" w:rsidRPr="00CE72B0" w:rsidRDefault="002C49B2" w:rsidP="00CE72B0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i/>
          <w:iCs/>
          <w:sz w:val="28"/>
          <w:szCs w:val="28"/>
        </w:rPr>
        <w:t>Выкрикивать ответ с места</w:t>
      </w:r>
    </w:p>
    <w:p w14:paraId="568CC099" w14:textId="77777777" w:rsidR="004D41C3" w:rsidRPr="00CE72B0" w:rsidRDefault="004D41C3" w:rsidP="00CE72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 xml:space="preserve">Работа с правилами: </w:t>
      </w:r>
    </w:p>
    <w:p w14:paraId="70C58CD0" w14:textId="77777777" w:rsidR="004D41C3" w:rsidRPr="00CE72B0" w:rsidRDefault="004D41C3" w:rsidP="00CE72B0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В какой конверт ты положишь это правило? </w:t>
      </w:r>
    </w:p>
    <w:p w14:paraId="65B80298" w14:textId="77777777" w:rsidR="004D41C3" w:rsidRPr="00CE72B0" w:rsidRDefault="004D41C3" w:rsidP="00CE72B0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Почему в этот?</w:t>
      </w:r>
    </w:p>
    <w:p w14:paraId="5F4864F2" w14:textId="77777777" w:rsidR="004D41C3" w:rsidRPr="00CE72B0" w:rsidRDefault="004D41C3" w:rsidP="00CE72B0">
      <w:pPr>
        <w:pStyle w:val="a3"/>
        <w:numPr>
          <w:ilvl w:val="0"/>
          <w:numId w:val="21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Что здесь неправильно? / Как нужно </w:t>
      </w:r>
      <w:r w:rsidR="001857C6" w:rsidRPr="00CE72B0">
        <w:rPr>
          <w:rFonts w:ascii="Times New Roman" w:hAnsi="Times New Roman" w:cs="Times New Roman"/>
          <w:sz w:val="28"/>
          <w:szCs w:val="28"/>
        </w:rPr>
        <w:t>поступить правильно?</w:t>
      </w:r>
    </w:p>
    <w:p w14:paraId="77558F0C" w14:textId="77777777" w:rsidR="00F4401E" w:rsidRPr="00CE72B0" w:rsidRDefault="00F4401E" w:rsidP="00CE72B0">
      <w:pPr>
        <w:pStyle w:val="a3"/>
        <w:numPr>
          <w:ilvl w:val="0"/>
          <w:numId w:val="22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Молодцы, ребята, справились с заданием!</w:t>
      </w:r>
    </w:p>
    <w:p w14:paraId="285DB838" w14:textId="77777777" w:rsidR="006931E0" w:rsidRPr="00CE72B0" w:rsidRDefault="00683E9C" w:rsidP="00CE72B0">
      <w:pPr>
        <w:pStyle w:val="a3"/>
        <w:numPr>
          <w:ilvl w:val="0"/>
          <w:numId w:val="8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Закрепление правил поведения в школе</w:t>
      </w:r>
    </w:p>
    <w:p w14:paraId="2E7115BC" w14:textId="77777777" w:rsidR="00F226AB" w:rsidRPr="00CE72B0" w:rsidRDefault="00F4401E" w:rsidP="00CE72B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lastRenderedPageBreak/>
        <w:t xml:space="preserve">Ну, вот </w:t>
      </w:r>
      <w:r w:rsidR="00CC20CB" w:rsidRPr="00CE72B0">
        <w:rPr>
          <w:rFonts w:ascii="Times New Roman" w:hAnsi="Times New Roman" w:cs="Times New Roman"/>
          <w:sz w:val="28"/>
          <w:szCs w:val="28"/>
        </w:rPr>
        <w:t>и подходит к концу наше путешествие, мы прилетели в последний город</w:t>
      </w:r>
      <w:r w:rsidRPr="00CE72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5B9B86" w14:textId="77777777" w:rsidR="00F226AB" w:rsidRPr="00CE72B0" w:rsidRDefault="00F226AB" w:rsidP="00CE72B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Прочитаем хором его название 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(город</w:t>
      </w:r>
      <w:r w:rsidR="00900F61" w:rsidRPr="00CE72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358C4" w:rsidRPr="00CE72B0">
        <w:rPr>
          <w:rFonts w:ascii="Times New Roman" w:hAnsi="Times New Roman" w:cs="Times New Roman"/>
          <w:i/>
          <w:iCs/>
          <w:sz w:val="28"/>
          <w:szCs w:val="28"/>
        </w:rPr>
        <w:t>Верных правил</w:t>
      </w:r>
      <w:r w:rsidRPr="00CE72B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C6A2F6F" w14:textId="77777777" w:rsidR="00F4401E" w:rsidRPr="00CE72B0" w:rsidRDefault="00F4401E" w:rsidP="00CE72B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На</w:t>
      </w:r>
      <w:r w:rsidR="00CC20CB" w:rsidRPr="00CE72B0">
        <w:rPr>
          <w:rFonts w:ascii="Times New Roman" w:hAnsi="Times New Roman" w:cs="Times New Roman"/>
          <w:sz w:val="28"/>
          <w:szCs w:val="28"/>
        </w:rPr>
        <w:t xml:space="preserve">м нужно выполнить еще одно задание. </w:t>
      </w:r>
    </w:p>
    <w:p w14:paraId="00AA814E" w14:textId="77777777" w:rsidR="00D358C4" w:rsidRPr="00CE72B0" w:rsidRDefault="00D358C4" w:rsidP="00CE72B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>Догадываетесь, почему город так называется?</w:t>
      </w:r>
    </w:p>
    <w:p w14:paraId="282F47DB" w14:textId="77777777" w:rsidR="00F4401E" w:rsidRPr="00CE72B0" w:rsidRDefault="00F4401E" w:rsidP="00CE72B0">
      <w:pPr>
        <w:pStyle w:val="a3"/>
        <w:numPr>
          <w:ilvl w:val="0"/>
          <w:numId w:val="22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Сейчас посмотрим, как </w:t>
      </w:r>
      <w:r w:rsidR="00CC20CB" w:rsidRPr="00CE72B0">
        <w:rPr>
          <w:rFonts w:ascii="Times New Roman" w:hAnsi="Times New Roman" w:cs="Times New Roman"/>
          <w:sz w:val="28"/>
          <w:szCs w:val="28"/>
        </w:rPr>
        <w:t>вы запомнили правила поведения в школе. Для этого встанем в круг и возьмемся за руки. Я называю первое правило, затем Кира повторяет мое правило и добавляет свое, Марсель повторяет оба правила и добавляет свое.</w:t>
      </w:r>
    </w:p>
    <w:p w14:paraId="38E47114" w14:textId="77777777" w:rsidR="00AC59A5" w:rsidRPr="00CE72B0" w:rsidRDefault="00683E9C" w:rsidP="00CE72B0">
      <w:pPr>
        <w:pStyle w:val="a3"/>
        <w:numPr>
          <w:ilvl w:val="0"/>
          <w:numId w:val="1"/>
        </w:numPr>
        <w:spacing w:after="120" w:line="36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b/>
          <w:bCs/>
          <w:sz w:val="28"/>
          <w:szCs w:val="28"/>
        </w:rPr>
        <w:t>Итог занятия</w:t>
      </w:r>
    </w:p>
    <w:p w14:paraId="2ED2ED69" w14:textId="77777777" w:rsidR="00CC20CB" w:rsidRPr="00CE72B0" w:rsidRDefault="004442BB" w:rsidP="00CE72B0">
      <w:pPr>
        <w:pStyle w:val="a3"/>
        <w:numPr>
          <w:ilvl w:val="0"/>
          <w:numId w:val="23"/>
        </w:numPr>
        <w:spacing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72B0">
        <w:rPr>
          <w:rFonts w:ascii="Times New Roman" w:hAnsi="Times New Roman" w:cs="Times New Roman"/>
          <w:sz w:val="28"/>
          <w:szCs w:val="28"/>
        </w:rPr>
        <w:t xml:space="preserve">Авиакомпания благодарит ребят за то, что они слетали в путешествие и помогли составить правила для ребят их школы. </w:t>
      </w:r>
    </w:p>
    <w:sectPr w:rsidR="00CC20CB" w:rsidRPr="00CE72B0" w:rsidSect="00CE72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4315D"/>
    <w:multiLevelType w:val="hybridMultilevel"/>
    <w:tmpl w:val="0A00DE70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22528"/>
    <w:multiLevelType w:val="hybridMultilevel"/>
    <w:tmpl w:val="BE22D036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E66A5"/>
    <w:multiLevelType w:val="hybridMultilevel"/>
    <w:tmpl w:val="C8309392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04AA0"/>
    <w:multiLevelType w:val="hybridMultilevel"/>
    <w:tmpl w:val="1D1AC6B2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759FB"/>
    <w:multiLevelType w:val="hybridMultilevel"/>
    <w:tmpl w:val="67D86538"/>
    <w:lvl w:ilvl="0" w:tplc="F7DE8C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E40883"/>
    <w:multiLevelType w:val="hybridMultilevel"/>
    <w:tmpl w:val="7B70EB58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86D8B"/>
    <w:multiLevelType w:val="hybridMultilevel"/>
    <w:tmpl w:val="369692B8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F7F2B"/>
    <w:multiLevelType w:val="hybridMultilevel"/>
    <w:tmpl w:val="72385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C4C61"/>
    <w:multiLevelType w:val="hybridMultilevel"/>
    <w:tmpl w:val="C74C4BA2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B45F4"/>
    <w:multiLevelType w:val="hybridMultilevel"/>
    <w:tmpl w:val="C9B6E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04EAC"/>
    <w:multiLevelType w:val="hybridMultilevel"/>
    <w:tmpl w:val="BC547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37936"/>
    <w:multiLevelType w:val="hybridMultilevel"/>
    <w:tmpl w:val="BF4EB6B2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06138"/>
    <w:multiLevelType w:val="hybridMultilevel"/>
    <w:tmpl w:val="B7409394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2371"/>
    <w:multiLevelType w:val="hybridMultilevel"/>
    <w:tmpl w:val="A0985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02475"/>
    <w:multiLevelType w:val="hybridMultilevel"/>
    <w:tmpl w:val="9F983190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E2092"/>
    <w:multiLevelType w:val="hybridMultilevel"/>
    <w:tmpl w:val="87C6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B3B39"/>
    <w:multiLevelType w:val="hybridMultilevel"/>
    <w:tmpl w:val="511E4116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50800"/>
    <w:multiLevelType w:val="hybridMultilevel"/>
    <w:tmpl w:val="2A740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45D43"/>
    <w:multiLevelType w:val="hybridMultilevel"/>
    <w:tmpl w:val="2D46421C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566D0"/>
    <w:multiLevelType w:val="hybridMultilevel"/>
    <w:tmpl w:val="078005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17C7D2E"/>
    <w:multiLevelType w:val="hybridMultilevel"/>
    <w:tmpl w:val="6332FB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41855"/>
    <w:multiLevelType w:val="hybridMultilevel"/>
    <w:tmpl w:val="79206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24987"/>
    <w:multiLevelType w:val="hybridMultilevel"/>
    <w:tmpl w:val="1EC2675E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138CE"/>
    <w:multiLevelType w:val="hybridMultilevel"/>
    <w:tmpl w:val="0742E4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0411AC"/>
    <w:multiLevelType w:val="hybridMultilevel"/>
    <w:tmpl w:val="2954B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636185">
    <w:abstractNumId w:val="20"/>
  </w:num>
  <w:num w:numId="2" w16cid:durableId="959998172">
    <w:abstractNumId w:val="14"/>
  </w:num>
  <w:num w:numId="3" w16cid:durableId="1316691317">
    <w:abstractNumId w:val="3"/>
  </w:num>
  <w:num w:numId="4" w16cid:durableId="1154105186">
    <w:abstractNumId w:val="5"/>
  </w:num>
  <w:num w:numId="5" w16cid:durableId="617835721">
    <w:abstractNumId w:val="16"/>
  </w:num>
  <w:num w:numId="6" w16cid:durableId="1080982409">
    <w:abstractNumId w:val="19"/>
  </w:num>
  <w:num w:numId="7" w16cid:durableId="1749038903">
    <w:abstractNumId w:val="8"/>
  </w:num>
  <w:num w:numId="8" w16cid:durableId="1465731065">
    <w:abstractNumId w:val="7"/>
  </w:num>
  <w:num w:numId="9" w16cid:durableId="324166303">
    <w:abstractNumId w:val="4"/>
  </w:num>
  <w:num w:numId="10" w16cid:durableId="122820155">
    <w:abstractNumId w:val="18"/>
  </w:num>
  <w:num w:numId="11" w16cid:durableId="485436730">
    <w:abstractNumId w:val="9"/>
  </w:num>
  <w:num w:numId="12" w16cid:durableId="371534940">
    <w:abstractNumId w:val="23"/>
  </w:num>
  <w:num w:numId="13" w16cid:durableId="1122381683">
    <w:abstractNumId w:val="12"/>
  </w:num>
  <w:num w:numId="14" w16cid:durableId="1065252760">
    <w:abstractNumId w:val="6"/>
  </w:num>
  <w:num w:numId="15" w16cid:durableId="177501686">
    <w:abstractNumId w:val="13"/>
  </w:num>
  <w:num w:numId="16" w16cid:durableId="587813764">
    <w:abstractNumId w:val="24"/>
  </w:num>
  <w:num w:numId="17" w16cid:durableId="1559512150">
    <w:abstractNumId w:val="22"/>
  </w:num>
  <w:num w:numId="18" w16cid:durableId="1206453408">
    <w:abstractNumId w:val="11"/>
  </w:num>
  <w:num w:numId="19" w16cid:durableId="1332684225">
    <w:abstractNumId w:val="2"/>
  </w:num>
  <w:num w:numId="20" w16cid:durableId="1991864508">
    <w:abstractNumId w:val="17"/>
  </w:num>
  <w:num w:numId="21" w16cid:durableId="1061977703">
    <w:abstractNumId w:val="21"/>
  </w:num>
  <w:num w:numId="22" w16cid:durableId="1561594161">
    <w:abstractNumId w:val="1"/>
  </w:num>
  <w:num w:numId="23" w16cid:durableId="861285022">
    <w:abstractNumId w:val="0"/>
  </w:num>
  <w:num w:numId="24" w16cid:durableId="1376082994">
    <w:abstractNumId w:val="15"/>
  </w:num>
  <w:num w:numId="25" w16cid:durableId="470735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CCD"/>
    <w:rsid w:val="00042BD3"/>
    <w:rsid w:val="000C3E4C"/>
    <w:rsid w:val="001561CC"/>
    <w:rsid w:val="001857C6"/>
    <w:rsid w:val="00220E0A"/>
    <w:rsid w:val="0024734F"/>
    <w:rsid w:val="002B0FA0"/>
    <w:rsid w:val="002C49B2"/>
    <w:rsid w:val="002E596C"/>
    <w:rsid w:val="00434038"/>
    <w:rsid w:val="004442BB"/>
    <w:rsid w:val="00450DCD"/>
    <w:rsid w:val="004D41C3"/>
    <w:rsid w:val="005227F4"/>
    <w:rsid w:val="00565D5D"/>
    <w:rsid w:val="005940AD"/>
    <w:rsid w:val="005A5275"/>
    <w:rsid w:val="00683E9C"/>
    <w:rsid w:val="006931E0"/>
    <w:rsid w:val="006C5CCD"/>
    <w:rsid w:val="00713857"/>
    <w:rsid w:val="007B23E5"/>
    <w:rsid w:val="007B38FE"/>
    <w:rsid w:val="007D5D80"/>
    <w:rsid w:val="00801A3D"/>
    <w:rsid w:val="00804B2F"/>
    <w:rsid w:val="00855385"/>
    <w:rsid w:val="00862310"/>
    <w:rsid w:val="00894E90"/>
    <w:rsid w:val="00900F61"/>
    <w:rsid w:val="0099482F"/>
    <w:rsid w:val="00A367CE"/>
    <w:rsid w:val="00A41298"/>
    <w:rsid w:val="00A76A91"/>
    <w:rsid w:val="00A823C6"/>
    <w:rsid w:val="00A87E09"/>
    <w:rsid w:val="00AC59A5"/>
    <w:rsid w:val="00AE21CA"/>
    <w:rsid w:val="00C849DD"/>
    <w:rsid w:val="00CC20CB"/>
    <w:rsid w:val="00CD7ECD"/>
    <w:rsid w:val="00CE72B0"/>
    <w:rsid w:val="00CF7C47"/>
    <w:rsid w:val="00D12AB5"/>
    <w:rsid w:val="00D358C4"/>
    <w:rsid w:val="00DD7F03"/>
    <w:rsid w:val="00DE0AFE"/>
    <w:rsid w:val="00E23848"/>
    <w:rsid w:val="00E5410B"/>
    <w:rsid w:val="00EB6E87"/>
    <w:rsid w:val="00EF1DCB"/>
    <w:rsid w:val="00F226AB"/>
    <w:rsid w:val="00F4401E"/>
    <w:rsid w:val="00FA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79E8"/>
  <w15:docId w15:val="{418602D8-A183-4324-8B4F-292889D1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1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Сукнева</dc:creator>
  <cp:keywords/>
  <dc:description/>
  <cp:lastModifiedBy>Анастасия Сукнева</cp:lastModifiedBy>
  <cp:revision>4</cp:revision>
  <dcterms:created xsi:type="dcterms:W3CDTF">2022-04-09T04:54:00Z</dcterms:created>
  <dcterms:modified xsi:type="dcterms:W3CDTF">2024-11-10T12:51:00Z</dcterms:modified>
</cp:coreProperties>
</file>